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F119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附件4：</w:t>
      </w:r>
    </w:p>
    <w:p w14:paraId="26DC77C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E82B72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B2B39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工期及售后服务承诺</w:t>
      </w:r>
    </w:p>
    <w:p w14:paraId="4C41470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1DC1D8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本单位承诺：用材满足公告国家相关标准；样品确认合格后7个工作日完成全部安装；项目整体质保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半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年，质保期故障24小时上门免费维修；验收不合格无条件整改至合格。</w:t>
      </w:r>
    </w:p>
    <w:p w14:paraId="0875F52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391AFB8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163DA77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52B7437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承诺单位（盖章）：____________</w:t>
      </w:r>
    </w:p>
    <w:p w14:paraId="738C1A3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授权代表签字：____________</w:t>
      </w:r>
    </w:p>
    <w:p w14:paraId="47EDB9C4"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日期：2026年____月____日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02D8D"/>
    <w:rsid w:val="08794935"/>
    <w:rsid w:val="08AD0F4B"/>
    <w:rsid w:val="092C7268"/>
    <w:rsid w:val="0EAF645E"/>
    <w:rsid w:val="105A719D"/>
    <w:rsid w:val="106875CB"/>
    <w:rsid w:val="10855BDB"/>
    <w:rsid w:val="12B15B11"/>
    <w:rsid w:val="145A2EDB"/>
    <w:rsid w:val="15325C06"/>
    <w:rsid w:val="17360E96"/>
    <w:rsid w:val="1CC75F2A"/>
    <w:rsid w:val="1EAA4A5F"/>
    <w:rsid w:val="1EBA176F"/>
    <w:rsid w:val="217038B5"/>
    <w:rsid w:val="2191136A"/>
    <w:rsid w:val="227D3335"/>
    <w:rsid w:val="237A0D40"/>
    <w:rsid w:val="24773635"/>
    <w:rsid w:val="258078D6"/>
    <w:rsid w:val="26065731"/>
    <w:rsid w:val="27B16DAB"/>
    <w:rsid w:val="28212236"/>
    <w:rsid w:val="28774CE6"/>
    <w:rsid w:val="2986691F"/>
    <w:rsid w:val="29C66EE9"/>
    <w:rsid w:val="2A3C0379"/>
    <w:rsid w:val="2E1221D5"/>
    <w:rsid w:val="3249748F"/>
    <w:rsid w:val="370B2F64"/>
    <w:rsid w:val="37E006C0"/>
    <w:rsid w:val="392C1467"/>
    <w:rsid w:val="39F1694C"/>
    <w:rsid w:val="3A6C3FB3"/>
    <w:rsid w:val="3ED614F2"/>
    <w:rsid w:val="3F90152C"/>
    <w:rsid w:val="3F9B6A67"/>
    <w:rsid w:val="418E2E8F"/>
    <w:rsid w:val="42051BC8"/>
    <w:rsid w:val="453B25D8"/>
    <w:rsid w:val="45414EE5"/>
    <w:rsid w:val="46226D45"/>
    <w:rsid w:val="4B1271BA"/>
    <w:rsid w:val="52147F1A"/>
    <w:rsid w:val="54164AD3"/>
    <w:rsid w:val="59C93CEF"/>
    <w:rsid w:val="5DFF310D"/>
    <w:rsid w:val="5E750187"/>
    <w:rsid w:val="5F8E1258"/>
    <w:rsid w:val="60BC3212"/>
    <w:rsid w:val="61E843AE"/>
    <w:rsid w:val="62E83B63"/>
    <w:rsid w:val="6A2372FC"/>
    <w:rsid w:val="6ABA2F28"/>
    <w:rsid w:val="6CB56076"/>
    <w:rsid w:val="6D040DF7"/>
    <w:rsid w:val="700350E2"/>
    <w:rsid w:val="708A3826"/>
    <w:rsid w:val="71B45581"/>
    <w:rsid w:val="72157033"/>
    <w:rsid w:val="73F3494A"/>
    <w:rsid w:val="78EF7EF2"/>
    <w:rsid w:val="798753C2"/>
    <w:rsid w:val="7AD546CA"/>
    <w:rsid w:val="7C264C3C"/>
    <w:rsid w:val="7D0F0FB9"/>
    <w:rsid w:val="7D7D04EA"/>
    <w:rsid w:val="7E9E4F48"/>
    <w:rsid w:val="7EE0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spacing w:before="0" w:beforeAutospacing="0" w:after="0" w:afterAutospacing="0" w:line="560" w:lineRule="exact"/>
      <w:jc w:val="left"/>
      <w:outlineLvl w:val="0"/>
    </w:pPr>
    <w:rPr>
      <w:rFonts w:hint="eastAsia" w:ascii="宋体" w:hAnsi="宋体" w:eastAsia="黑体" w:cs="宋体"/>
      <w:b/>
      <w:bCs/>
      <w:szCs w:val="48"/>
      <w:lang w:val="en-US" w:eastAsia="zh-CN" w:bidi="ar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楷体_GB2312" w:cs="宋体"/>
      <w:b/>
      <w:bCs/>
      <w:sz w:val="32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 w:line="560" w:lineRule="exact"/>
      <w:jc w:val="left"/>
      <w:outlineLvl w:val="2"/>
    </w:pPr>
    <w:rPr>
      <w:rFonts w:hint="eastAsia" w:ascii="宋体" w:hAnsi="宋体" w:cs="宋体"/>
      <w:b/>
      <w:bCs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basedOn w:val="6"/>
    <w:link w:val="2"/>
    <w:qFormat/>
    <w:uiPriority w:val="9"/>
    <w:rPr>
      <w:rFonts w:ascii="宋体" w:hAnsi="宋体" w:eastAsia="黑体" w:cs="宋体"/>
      <w:bCs/>
      <w:kern w:val="2"/>
      <w:sz w:val="32"/>
      <w:szCs w:val="44"/>
    </w:rPr>
  </w:style>
  <w:style w:type="character" w:customStyle="1" w:styleId="8">
    <w:name w:val="标题 2 Char"/>
    <w:link w:val="3"/>
    <w:qFormat/>
    <w:uiPriority w:val="0"/>
    <w:rPr>
      <w:rFonts w:hint="eastAsia" w:ascii="宋体" w:hAnsi="宋体" w:eastAsia="楷体_GB2312" w:cs="宋体"/>
      <w:b/>
      <w:bCs/>
      <w:kern w:val="0"/>
      <w:sz w:val="32"/>
      <w:szCs w:val="3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144</Characters>
  <Lines>0</Lines>
  <Paragraphs>0</Paragraphs>
  <TotalTime>0</TotalTime>
  <ScaleCrop>false</ScaleCrop>
  <LinksUpToDate>false</LinksUpToDate>
  <CharactersWithSpaces>190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2025-09-18T00:49:00Z</dcterms:created>
  <dc:creator>leizh</dc:creator>
  <cp:lastModifiedBy>生活不止眼前的苟且</cp:lastModifiedBy>
  <cp:lastPrinted>2026-08-24T07:00:11Z</cp:lastPrinted>
  <dcterms:modified xsi:type="dcterms:W3CDTF">2026-08-24T07:24:56Z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0619A4ABDD274BD5940E5217D450FFC0_12</vt:lpwstr>
  </property>
  <property fmtid="{D5CDD505-2E9C-101B-9397-08002B2CF9AE}" pid="4" name="KSOTemplateDocerSaveRecord">
    <vt:lpwstr>eyJoZGlkIjoiMmI4YjJjY2M2OWU3YWUzNTY2YzI3N2ZmNzMzY2U5ZmIiLCJ1c2VySWQiOiI0MjE3NjUxODAifQ==</vt:lpwstr>
  </property>
</Properties>
</file>